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338" w14:textId="27787577" w:rsidR="006B42EF" w:rsidRPr="00FC4354" w:rsidRDefault="006B42EF" w:rsidP="006B42EF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</w:pPr>
      <w:proofErr w:type="gramStart"/>
      <w:r w:rsidRPr="00FC43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T’es</w:t>
      </w:r>
      <w:proofErr w:type="gramEnd"/>
      <w:r w:rsidRPr="00FC43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Branché </w:t>
      </w:r>
      <w:r w:rsidR="001D495B" w:rsidRPr="00FC43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5</w:t>
      </w:r>
      <w:r w:rsidRPr="00FC43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, unité </w:t>
      </w:r>
      <w:r w:rsidR="00A23E9B" w:rsidRPr="00FC43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3A</w:t>
      </w:r>
      <w:r w:rsidR="00491A0F" w:rsidRPr="00FC4354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 : </w:t>
      </w:r>
      <w:r w:rsidR="001D495B" w:rsidRPr="00FC4354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…à l’hôtel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6B42EF" w:rsidRPr="0039147B" w14:paraId="7E14A789" w14:textId="77777777" w:rsidTr="00BE01FA">
        <w:tc>
          <w:tcPr>
            <w:tcW w:w="5485" w:type="dxa"/>
            <w:tcBorders>
              <w:bottom w:val="nil"/>
            </w:tcBorders>
          </w:tcPr>
          <w:p w14:paraId="422E197D" w14:textId="7208EFB6" w:rsidR="00DC08AE" w:rsidRPr="003922D8" w:rsidRDefault="000626D3" w:rsidP="00C66A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255C040E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ascenseur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an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elevator</w:t>
            </w:r>
            <w:proofErr w:type="spellEnd"/>
          </w:p>
          <w:p w14:paraId="56144AFA" w14:textId="77777777" w:rsidR="003B7C36" w:rsidRPr="003B7C36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bain à remous</w:t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</w:t>
            </w:r>
            <w:proofErr w:type="spell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whirlpool</w:t>
            </w:r>
            <w:proofErr w:type="spell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bath</w:t>
            </w:r>
          </w:p>
          <w:p w14:paraId="638D3402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centre d'affaires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business center</w:t>
            </w:r>
          </w:p>
          <w:p w14:paraId="3B110CBD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centre de remise en forme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 fitness center</w:t>
            </w:r>
          </w:p>
          <w:p w14:paraId="18228A9A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chacun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/chacune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each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one</w:t>
            </w:r>
          </w:p>
          <w:p w14:paraId="002BE48E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chaîne câblée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cable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channel</w:t>
            </w:r>
            <w:proofErr w:type="spellEnd"/>
          </w:p>
          <w:p w14:paraId="2EEBCE50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client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male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guest</w:t>
            </w:r>
            <w:proofErr w:type="spellEnd"/>
          </w:p>
          <w:p w14:paraId="2756ABC8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cliente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guest</w:t>
            </w:r>
            <w:proofErr w:type="spellEnd"/>
          </w:p>
          <w:p w14:paraId="4308DBEB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coffre-fort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safe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deposit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box</w:t>
            </w:r>
          </w:p>
          <w:p w14:paraId="45E98C0E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compétence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skill</w:t>
            </w:r>
            <w:proofErr w:type="spellEnd"/>
          </w:p>
          <w:p w14:paraId="1D303A96" w14:textId="77777777" w:rsidR="007F4392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concierge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concierge</w:t>
            </w:r>
            <w:r w:rsidR="007F439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BAECC14" w14:textId="65BCF5D8" w:rsidR="003B7C36" w:rsidRPr="001D495B" w:rsidRDefault="007F4392" w:rsidP="007F4392">
            <w:pPr>
              <w:ind w:left="28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(Guest Service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6BD7F0AE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concierge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male concierge</w:t>
            </w:r>
          </w:p>
          <w:p w14:paraId="1E96586D" w14:textId="77777777" w:rsidR="007F4392" w:rsidRPr="001D495B" w:rsidRDefault="007F4392" w:rsidP="007F4392">
            <w:pPr>
              <w:ind w:left="28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(Guest Service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5639461C" w14:textId="3D12659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confort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comfort</w:t>
            </w:r>
            <w:proofErr w:type="spellEnd"/>
          </w:p>
          <w:p w14:paraId="6E438699" w14:textId="77777777" w:rsidR="003B7C36" w:rsidRPr="003B7C36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connexion wifi</w:t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wifi </w:t>
            </w:r>
            <w:proofErr w:type="spell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connection</w:t>
            </w:r>
            <w:proofErr w:type="spellEnd"/>
          </w:p>
          <w:p w14:paraId="2F8F8109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lieu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place</w:t>
            </w:r>
          </w:p>
          <w:p w14:paraId="2F560E03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précisions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(f)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specific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info,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details</w:t>
            </w:r>
            <w:proofErr w:type="spellEnd"/>
          </w:p>
          <w:p w14:paraId="13645778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prestations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(f)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amenities</w:t>
            </w:r>
            <w:proofErr w:type="spellEnd"/>
          </w:p>
          <w:p w14:paraId="0B7C49EC" w14:textId="77777777" w:rsidR="003B7C36" w:rsidRPr="003B7C36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réception</w:t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the lobby/</w:t>
            </w:r>
            <w:proofErr w:type="spell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reception</w:t>
            </w:r>
            <w:proofErr w:type="spell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area</w:t>
            </w:r>
          </w:p>
          <w:p w14:paraId="3A2CA678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salle de cinéma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movie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theatre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(room)</w:t>
            </w:r>
          </w:p>
          <w:p w14:paraId="5DFB2B39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salle de réunion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meeting center</w:t>
            </w:r>
          </w:p>
          <w:p w14:paraId="07B61D8D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service blanchisserie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laundry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service</w:t>
            </w:r>
          </w:p>
          <w:p w14:paraId="709856A7" w14:textId="77777777" w:rsidR="003B7C36" w:rsidRPr="001D495B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service de chambre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room service</w:t>
            </w:r>
          </w:p>
          <w:p w14:paraId="5DCE0A2D" w14:textId="77777777" w:rsidR="002F6EFD" w:rsidRDefault="003B7C3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service</w:t>
            </w:r>
          </w:p>
          <w:p w14:paraId="2C967844" w14:textId="245563B2" w:rsidR="000C3186" w:rsidRPr="000C5252" w:rsidRDefault="000C3186" w:rsidP="003B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14:paraId="3BE83E18" w14:textId="43EFF4F8" w:rsidR="002F6EFD" w:rsidRPr="00A23E9B" w:rsidRDefault="002F6EFD" w:rsidP="002F6E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2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verbes</w:t>
            </w:r>
          </w:p>
          <w:p w14:paraId="4D8B50E7" w14:textId="77777777" w:rsidR="001D495B" w:rsidRPr="003B7C36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>exiger</w:t>
            </w:r>
            <w:proofErr w:type="spell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proofErr w:type="gramEnd"/>
          </w:p>
          <w:p w14:paraId="74AB7998" w14:textId="77777777" w:rsidR="001D495B" w:rsidRPr="003B7C36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>garantir</w:t>
            </w:r>
            <w:proofErr w:type="spellEnd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3B7C36">
              <w:rPr>
                <w:rFonts w:ascii="Times New Roman" w:eastAsia="Times New Roman" w:hAnsi="Times New Roman" w:cs="Times New Roman"/>
                <w:sz w:val="24"/>
                <w:szCs w:val="24"/>
              </w:rPr>
              <w:t>guarantee</w:t>
            </w:r>
            <w:proofErr w:type="gramEnd"/>
          </w:p>
          <w:p w14:paraId="62E18BF5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souhaiter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hope, to </w:t>
            </w: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wish</w:t>
            </w:r>
            <w:proofErr w:type="gramEnd"/>
          </w:p>
          <w:p w14:paraId="4D96922C" w14:textId="77777777" w:rsidR="002F6EFD" w:rsidRPr="003B7C36" w:rsidRDefault="002F6EFD" w:rsidP="002F6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4FFFC" w14:textId="55577903" w:rsidR="000C5252" w:rsidRPr="003B7C36" w:rsidRDefault="00573A78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B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Adjectifs</w:t>
            </w:r>
            <w:proofErr w:type="spellEnd"/>
          </w:p>
          <w:p w14:paraId="0652217D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agréable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pleasant</w:t>
            </w:r>
            <w:proofErr w:type="spellEnd"/>
          </w:p>
          <w:p w14:paraId="3544E1C7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électronique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electronic</w:t>
            </w:r>
            <w:proofErr w:type="spellEnd"/>
          </w:p>
          <w:p w14:paraId="3D7E30EF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équipé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equipped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with</w:t>
            </w:r>
            <w:proofErr w:type="spellEnd"/>
          </w:p>
          <w:p w14:paraId="5DCA7061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imprécis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e)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vague </w:t>
            </w:r>
          </w:p>
          <w:p w14:paraId="3A4634A5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imprenable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unobstructed</w:t>
            </w:r>
          </w:p>
          <w:p w14:paraId="0F3DC1D5" w14:textId="24031FE9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monégasque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717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</w:rPr>
              <w:t>from, of Monaco</w:t>
            </w:r>
          </w:p>
          <w:p w14:paraId="4F41CE49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parfait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perfect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623856A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pratique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practical</w:t>
            </w:r>
            <w:proofErr w:type="spellEnd"/>
          </w:p>
          <w:p w14:paraId="1BC1F539" w14:textId="77777777" w:rsidR="001D495B" w:rsidRPr="001D495B" w:rsidRDefault="001D495B" w:rsidP="001D4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some</w:t>
            </w:r>
            <w:proofErr w:type="spellEnd"/>
          </w:p>
          <w:p w14:paraId="25BECF26" w14:textId="5C8EC638" w:rsidR="001D495B" w:rsidRPr="00340692" w:rsidRDefault="001D495B" w:rsidP="001D49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suivant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following</w:t>
            </w:r>
            <w:proofErr w:type="spell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4069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(</w:t>
            </w:r>
            <w:r w:rsidR="00340692" w:rsidRPr="0034069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i.e. </w:t>
            </w:r>
            <w:r w:rsidRPr="0034069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question suivante)</w:t>
            </w:r>
          </w:p>
          <w:p w14:paraId="7F307BEC" w14:textId="77777777" w:rsidR="00D16D26" w:rsidRDefault="00D16D26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0DC1D33" w14:textId="77777777" w:rsidR="001D495B" w:rsidRPr="003B7C36" w:rsidRDefault="001D495B" w:rsidP="00A23E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3B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Adverbes</w:t>
            </w:r>
          </w:p>
          <w:p w14:paraId="0BE7250F" w14:textId="28AF7AD5" w:rsidR="001D495B" w:rsidRPr="0039147B" w:rsidRDefault="001D495B" w:rsidP="001D49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plutôt</w:t>
            </w:r>
            <w:proofErr w:type="gramEnd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1D495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quite</w:t>
            </w:r>
            <w:proofErr w:type="spellEnd"/>
            <w:r w:rsidR="00A15FA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="00A15FA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rather</w:t>
            </w:r>
            <w:proofErr w:type="spellEnd"/>
            <w:r w:rsidR="0039147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9147B" w:rsidRPr="0039147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(i.e. plutôt intéressant)</w:t>
            </w:r>
          </w:p>
          <w:p w14:paraId="23909E46" w14:textId="6F5586C2" w:rsidR="001D495B" w:rsidRPr="00491A0F" w:rsidRDefault="001D495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1397371" w14:textId="5F2F5C2B" w:rsidR="002C6FFE" w:rsidRDefault="002C6FFE" w:rsidP="00172342">
      <w:pPr>
        <w:spacing w:after="0"/>
        <w:rPr>
          <w:rFonts w:ascii="Iskoola Pota" w:hAnsi="Iskoola Pota" w:cs="Iskoola Pota"/>
          <w:sz w:val="24"/>
          <w:szCs w:val="24"/>
          <w:lang w:val="fr-FR"/>
        </w:rPr>
      </w:pPr>
    </w:p>
    <w:p w14:paraId="0CE448D6" w14:textId="77777777" w:rsidR="00C44A89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01D2670" w14:textId="77777777" w:rsidR="003B7C36" w:rsidRDefault="003B7C36" w:rsidP="003B7C3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sectPr w:rsidR="003B7C36" w:rsidSect="006B4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5AD"/>
    <w:multiLevelType w:val="hybridMultilevel"/>
    <w:tmpl w:val="AA9ED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D6E62"/>
    <w:multiLevelType w:val="hybridMultilevel"/>
    <w:tmpl w:val="D90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ACD"/>
    <w:multiLevelType w:val="hybridMultilevel"/>
    <w:tmpl w:val="E1A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950">
    <w:abstractNumId w:val="0"/>
  </w:num>
  <w:num w:numId="2" w16cid:durableId="1838766764">
    <w:abstractNumId w:val="1"/>
  </w:num>
  <w:num w:numId="3" w16cid:durableId="180407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F"/>
    <w:rsid w:val="000626D3"/>
    <w:rsid w:val="000C0C29"/>
    <w:rsid w:val="000C3186"/>
    <w:rsid w:val="000C5252"/>
    <w:rsid w:val="00161709"/>
    <w:rsid w:val="00172342"/>
    <w:rsid w:val="001D495B"/>
    <w:rsid w:val="001D7720"/>
    <w:rsid w:val="001E4F79"/>
    <w:rsid w:val="002608E1"/>
    <w:rsid w:val="002B7593"/>
    <w:rsid w:val="002C6FFE"/>
    <w:rsid w:val="002F6EFD"/>
    <w:rsid w:val="00330D61"/>
    <w:rsid w:val="00340692"/>
    <w:rsid w:val="0039147B"/>
    <w:rsid w:val="003922D8"/>
    <w:rsid w:val="003B7C36"/>
    <w:rsid w:val="003E0156"/>
    <w:rsid w:val="003E50B1"/>
    <w:rsid w:val="004506A8"/>
    <w:rsid w:val="00491A0F"/>
    <w:rsid w:val="00542097"/>
    <w:rsid w:val="00571738"/>
    <w:rsid w:val="00573A78"/>
    <w:rsid w:val="00595DBC"/>
    <w:rsid w:val="005C3310"/>
    <w:rsid w:val="0069029D"/>
    <w:rsid w:val="006B42EF"/>
    <w:rsid w:val="006C3CFE"/>
    <w:rsid w:val="006C6203"/>
    <w:rsid w:val="006D277F"/>
    <w:rsid w:val="00705808"/>
    <w:rsid w:val="00766707"/>
    <w:rsid w:val="00782FC7"/>
    <w:rsid w:val="00787FF2"/>
    <w:rsid w:val="007E3001"/>
    <w:rsid w:val="007F4392"/>
    <w:rsid w:val="00833A87"/>
    <w:rsid w:val="008A55A0"/>
    <w:rsid w:val="008A7F0D"/>
    <w:rsid w:val="008E29DE"/>
    <w:rsid w:val="00951C56"/>
    <w:rsid w:val="00956E13"/>
    <w:rsid w:val="009C3D7B"/>
    <w:rsid w:val="009F670C"/>
    <w:rsid w:val="00A1390C"/>
    <w:rsid w:val="00A15FA3"/>
    <w:rsid w:val="00A23E9B"/>
    <w:rsid w:val="00A4762F"/>
    <w:rsid w:val="00A72E18"/>
    <w:rsid w:val="00AD4357"/>
    <w:rsid w:val="00AE053A"/>
    <w:rsid w:val="00AE4427"/>
    <w:rsid w:val="00B375EA"/>
    <w:rsid w:val="00BE01FA"/>
    <w:rsid w:val="00C44A89"/>
    <w:rsid w:val="00C66AF9"/>
    <w:rsid w:val="00CB080F"/>
    <w:rsid w:val="00CC1A25"/>
    <w:rsid w:val="00CD0EA0"/>
    <w:rsid w:val="00CF4F83"/>
    <w:rsid w:val="00D16D26"/>
    <w:rsid w:val="00DC08AE"/>
    <w:rsid w:val="00DE16C8"/>
    <w:rsid w:val="00E13DC9"/>
    <w:rsid w:val="00F01626"/>
    <w:rsid w:val="00F42A35"/>
    <w:rsid w:val="00FC4354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A91"/>
  <w15:chartTrackingRefBased/>
  <w15:docId w15:val="{9E912387-C16B-4CBD-9C22-720719E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AC40-CA0E-4D71-9C89-14F0A1D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11</cp:revision>
  <cp:lastPrinted>2024-02-05T00:52:00Z</cp:lastPrinted>
  <dcterms:created xsi:type="dcterms:W3CDTF">2024-05-20T18:26:00Z</dcterms:created>
  <dcterms:modified xsi:type="dcterms:W3CDTF">2024-05-20T21:25:00Z</dcterms:modified>
</cp:coreProperties>
</file>